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1F70C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B87FC7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</w:p>
    <w:p w:rsidR="00BE73A6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413783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="005169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C078C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="008C2CFD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กับเรื่องร้องเรียนกรณีมีบุคคลภายนอกหรือประชาชนกล่าวหาเจ้าหน้าที่เทศบาลตำบลหนองบัวโคกว่าทุจริตและปฏิบัติราชการตามอำนาจหน้าที่โดยมิชอบ</w:t>
      </w:r>
      <w:r w:rsidR="002877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A2965" w:rsidRPr="00B87FC7" w:rsidRDefault="00037A62" w:rsidP="00B87FC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  <w:r w:rsidR="00B87FC7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B87F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C2CFD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ผู้บริหารและพนักงานเทศบาลจะต้องดำเนินการตามอำนาจหน้าที่และเป็นไปตามระเบียบ ข้อกฎหมาย </w:t>
      </w:r>
      <w:r w:rsidR="00B9708E">
        <w:rPr>
          <w:rFonts w:ascii="TH SarabunIT๙" w:hAnsi="TH SarabunIT๙" w:cs="TH SarabunIT๙" w:hint="cs"/>
          <w:sz w:val="32"/>
          <w:szCs w:val="32"/>
          <w:cs/>
        </w:rPr>
        <w:t>ไม่ใช้อำนาจหน้าที่ในการแสวงหาผลประโยชน์ส่วนตน</w:t>
      </w:r>
      <w:r w:rsidR="00CE667B">
        <w:rPr>
          <w:rFonts w:ascii="TH SarabunIT๙" w:hAnsi="TH SarabunIT๙" w:cs="TH SarabunIT๙" w:hint="cs"/>
          <w:sz w:val="32"/>
          <w:szCs w:val="32"/>
          <w:cs/>
        </w:rPr>
        <w:t xml:space="preserve"> ให้บริการโดยไม่เลือกปฏิบัติ อำนวยความสะดวก รวดเร็ว ไม่ประวิงเวลาหรือกลั่นแกล้งประชาชนให้ได้รับความไม่เป็นธรรม ซึ่งการปฏิบัติงานอาจกระทบต่อประชาชนที่เกี่ยวข้อง อาจถูกร้องเรียนจากการกระทำที่เจตนา หรือขาดเจตนาในการกระทำผิด หรือความไม่รู้ในเรื่องนั้นๆ จึงควรมีมาตรการในการจัดการเกี่ยวกับเรื่องร้องเรียนในกรณีถูกกล่าวหาว่าทุจริตหรือปฏิบัติหน้าที่โดยมิชอบ เพื่อลงปัญหาข้อร้องเรียนและการกระทำผิดลง</w:t>
      </w:r>
    </w:p>
    <w:p w:rsidR="00D55A3A" w:rsidRPr="00B87FC7" w:rsidRDefault="00037A62" w:rsidP="00B87F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B87FC7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B87F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CF4C8C">
        <w:rPr>
          <w:rFonts w:ascii="TH SarabunIT๙" w:hAnsi="TH SarabunIT๙" w:cs="TH SarabunIT๙" w:hint="cs"/>
          <w:sz w:val="32"/>
          <w:szCs w:val="32"/>
          <w:cs/>
        </w:rPr>
        <w:t>เพื่อให้มีมาตรการในการจัดการเกี่ยวกับเรื่องร้องเรียนกรณีบุคคลภายนอกหรือประชาชนกล่าวหาเจ้าหน้าที่เทศบาลว่าทุจริตและปฏิบัติราชการตามอำนาจหน้าที่โดยมิชอบ</w:t>
      </w:r>
      <w:r w:rsidR="00B87FC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87F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87F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B87FC7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D0CF5" w:rsidRPr="00B87FC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CF4C8C" w:rsidRPr="00B87FC7">
        <w:rPr>
          <w:rFonts w:ascii="TH SarabunIT๙" w:hAnsi="TH SarabunIT๙" w:cs="TH SarabunIT๙" w:hint="cs"/>
          <w:sz w:val="32"/>
          <w:szCs w:val="32"/>
          <w:cs/>
        </w:rPr>
        <w:t>ลดปัญหาข้อร้องเรียนและการกระทำผิดลง</w:t>
      </w:r>
      <w:r w:rsidR="00535C33" w:rsidRPr="00B87F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B87FC7" w:rsidRDefault="000E5365" w:rsidP="00B87FC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="00B87FC7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B87F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F4C8C">
        <w:rPr>
          <w:rFonts w:ascii="TH SarabunIT๙" w:hAnsi="TH SarabunIT๙" w:cs="TH SarabunIT๙" w:hint="cs"/>
          <w:sz w:val="32"/>
          <w:szCs w:val="32"/>
          <w:cs/>
        </w:rPr>
        <w:t>มีมาตรการในการจัดการเรื่องร้องเรียนกรณีเจ้าหน้าที่ถูกกล่าวหาว่ากระทำการทุจริต หรือผู้ปฏิบัติหน้าที่โดยมิชอบ</w:t>
      </w:r>
    </w:p>
    <w:p w:rsidR="00535C33" w:rsidRPr="00B87FC7" w:rsidRDefault="000E5365" w:rsidP="00B87F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B87FC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87F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87F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87FC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35C33" w:rsidRPr="00B87FC7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8B0555" w:rsidRPr="00B87FC7" w:rsidRDefault="000E5365" w:rsidP="00B87F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="00B87FC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87F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87F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6364" w:rsidRPr="00B87FC7"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D01134" w:rsidRPr="00B87FC7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CF4C8C" w:rsidRPr="00B87FC7">
        <w:rPr>
          <w:rFonts w:ascii="TH SarabunIT๙" w:hAnsi="TH SarabunIT๙" w:cs="TH SarabunIT๙" w:hint="cs"/>
          <w:sz w:val="32"/>
          <w:szCs w:val="32"/>
          <w:cs/>
        </w:rPr>
        <w:t>มาตรการเกี่ยวกับเรื่องร้องเรียนกรณีเจ้าหน้าที่ของเทศบาล</w:t>
      </w:r>
      <w:r w:rsidR="000149B4" w:rsidRPr="00B87FC7">
        <w:rPr>
          <w:rFonts w:ascii="TH SarabunIT๙" w:hAnsi="TH SarabunIT๙" w:cs="TH SarabunIT๙" w:hint="cs"/>
          <w:sz w:val="32"/>
          <w:szCs w:val="32"/>
          <w:cs/>
        </w:rPr>
        <w:t>ถูกกล่าวหาจากบุคคลภายนอก</w:t>
      </w:r>
      <w:r w:rsidR="00B87FC7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B87F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6364" w:rsidRPr="00B87FC7"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D01134" w:rsidRPr="00B87FC7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E758D5" w:rsidRPr="00B87FC7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0149B4" w:rsidRPr="00B87FC7">
        <w:rPr>
          <w:rFonts w:ascii="TH SarabunIT๙" w:hAnsi="TH SarabunIT๙" w:cs="TH SarabunIT๙" w:hint="cs"/>
          <w:sz w:val="32"/>
          <w:szCs w:val="32"/>
          <w:cs/>
        </w:rPr>
        <w:t>เทศบาลทราบและถือปฏิบัติ</w:t>
      </w:r>
    </w:p>
    <w:p w:rsidR="000E5365" w:rsidRPr="00B87FC7" w:rsidRDefault="000E5365" w:rsidP="00B87F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B87FC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87F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87F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87FC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 w:rsidRPr="00B87FC7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2E1F6A" w:rsidRPr="00B87FC7"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8B0555" w:rsidRPr="00B87FC7" w:rsidRDefault="000E5365" w:rsidP="00B87F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B87FC7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B87F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70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3123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7F3082" w:rsidRPr="00B87FC7" w:rsidRDefault="007F3082" w:rsidP="00B87F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 w:rsidR="00B87FC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87F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87F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87FC7">
        <w:rPr>
          <w:rFonts w:ascii="TH SarabunIT๙" w:hAnsi="TH SarabunIT๙" w:cs="TH SarabunIT๙" w:hint="cs"/>
          <w:sz w:val="32"/>
          <w:szCs w:val="32"/>
          <w:cs/>
        </w:rPr>
        <w:t>- สำนักปลัดเทศบาล</w:t>
      </w:r>
    </w:p>
    <w:p w:rsidR="00736D91" w:rsidRPr="00B87FC7" w:rsidRDefault="00736D91" w:rsidP="00B87FC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  <w:r w:rsidR="00B87FC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87F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87F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GoBack"/>
      <w:bookmarkEnd w:id="0"/>
      <w:r w:rsidRPr="00B87FC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149B4" w:rsidRPr="00B87FC7">
        <w:rPr>
          <w:rFonts w:ascii="TH SarabunIT๙" w:hAnsi="TH SarabunIT๙" w:cs="TH SarabunIT๙" w:hint="cs"/>
          <w:sz w:val="32"/>
          <w:szCs w:val="32"/>
          <w:cs/>
        </w:rPr>
        <w:t>จำนวนเรื่องร้องเรียนกรณีบุคคลภายนอกหรือประชาชนกล่าวหาเจ้าหน้าที่ฯ ลดลง</w:t>
      </w:r>
    </w:p>
    <w:p w:rsidR="00CE3123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Pr="007F3082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49B4"/>
    <w:rsid w:val="0001677C"/>
    <w:rsid w:val="00022F8D"/>
    <w:rsid w:val="00035FC3"/>
    <w:rsid w:val="00037A62"/>
    <w:rsid w:val="000402E6"/>
    <w:rsid w:val="000546B3"/>
    <w:rsid w:val="00055598"/>
    <w:rsid w:val="00074D92"/>
    <w:rsid w:val="000B0222"/>
    <w:rsid w:val="000E5365"/>
    <w:rsid w:val="000F0F5A"/>
    <w:rsid w:val="00164701"/>
    <w:rsid w:val="001E0AF0"/>
    <w:rsid w:val="001F70C1"/>
    <w:rsid w:val="00233DA2"/>
    <w:rsid w:val="00275A67"/>
    <w:rsid w:val="00287774"/>
    <w:rsid w:val="00295A73"/>
    <w:rsid w:val="002A0F2B"/>
    <w:rsid w:val="002D0CF5"/>
    <w:rsid w:val="002E1F6A"/>
    <w:rsid w:val="002F5A80"/>
    <w:rsid w:val="00316776"/>
    <w:rsid w:val="00373317"/>
    <w:rsid w:val="003C078C"/>
    <w:rsid w:val="00413783"/>
    <w:rsid w:val="00461F4F"/>
    <w:rsid w:val="004A1559"/>
    <w:rsid w:val="004C6825"/>
    <w:rsid w:val="004D2EB5"/>
    <w:rsid w:val="005169EE"/>
    <w:rsid w:val="00535C33"/>
    <w:rsid w:val="005645B6"/>
    <w:rsid w:val="00596AA5"/>
    <w:rsid w:val="005A2965"/>
    <w:rsid w:val="0061094F"/>
    <w:rsid w:val="00626327"/>
    <w:rsid w:val="006634AE"/>
    <w:rsid w:val="006F659F"/>
    <w:rsid w:val="00705265"/>
    <w:rsid w:val="00736D91"/>
    <w:rsid w:val="00746364"/>
    <w:rsid w:val="0077221F"/>
    <w:rsid w:val="007F3082"/>
    <w:rsid w:val="007F541B"/>
    <w:rsid w:val="00881987"/>
    <w:rsid w:val="00895563"/>
    <w:rsid w:val="008A7D63"/>
    <w:rsid w:val="008B0555"/>
    <w:rsid w:val="008B7FE0"/>
    <w:rsid w:val="008C2CFD"/>
    <w:rsid w:val="008E589F"/>
    <w:rsid w:val="008F64E5"/>
    <w:rsid w:val="009574F0"/>
    <w:rsid w:val="009702FC"/>
    <w:rsid w:val="00A230A7"/>
    <w:rsid w:val="00A2489A"/>
    <w:rsid w:val="00A91D89"/>
    <w:rsid w:val="00AE51F8"/>
    <w:rsid w:val="00B4751F"/>
    <w:rsid w:val="00B81E24"/>
    <w:rsid w:val="00B87FC7"/>
    <w:rsid w:val="00B9708E"/>
    <w:rsid w:val="00BE1483"/>
    <w:rsid w:val="00BE73A6"/>
    <w:rsid w:val="00C012DB"/>
    <w:rsid w:val="00C1299D"/>
    <w:rsid w:val="00C626C5"/>
    <w:rsid w:val="00C9081C"/>
    <w:rsid w:val="00C93689"/>
    <w:rsid w:val="00CA3B88"/>
    <w:rsid w:val="00CC4D30"/>
    <w:rsid w:val="00CE3123"/>
    <w:rsid w:val="00CE667B"/>
    <w:rsid w:val="00CF4C8C"/>
    <w:rsid w:val="00D01134"/>
    <w:rsid w:val="00D33BB6"/>
    <w:rsid w:val="00D4146F"/>
    <w:rsid w:val="00D55A3A"/>
    <w:rsid w:val="00DA32E7"/>
    <w:rsid w:val="00DC0191"/>
    <w:rsid w:val="00DC4347"/>
    <w:rsid w:val="00DC687B"/>
    <w:rsid w:val="00DC7C29"/>
    <w:rsid w:val="00DD70DD"/>
    <w:rsid w:val="00E22996"/>
    <w:rsid w:val="00E3053F"/>
    <w:rsid w:val="00E314E5"/>
    <w:rsid w:val="00E35857"/>
    <w:rsid w:val="00E64A67"/>
    <w:rsid w:val="00E724CE"/>
    <w:rsid w:val="00E758D5"/>
    <w:rsid w:val="00E918CB"/>
    <w:rsid w:val="00EB7753"/>
    <w:rsid w:val="00ED3E3B"/>
    <w:rsid w:val="00EF7A34"/>
    <w:rsid w:val="00FC29A5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71</cp:revision>
  <dcterms:created xsi:type="dcterms:W3CDTF">2018-07-06T07:05:00Z</dcterms:created>
  <dcterms:modified xsi:type="dcterms:W3CDTF">2020-03-20T03:47:00Z</dcterms:modified>
</cp:coreProperties>
</file>